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4" w:rsidRDefault="004B671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Compétence : Je connais les tables de  x 0  à  x 3  dans le désordre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B6719" w:rsidTr="004B6719">
        <w:tc>
          <w:tcPr>
            <w:tcW w:w="2651" w:type="dxa"/>
          </w:tcPr>
          <w:p w:rsidR="004B6719" w:rsidRDefault="004B6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3x2=</w:t>
            </w:r>
          </w:p>
        </w:tc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0x7=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2x4=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3x3=</w:t>
            </w:r>
          </w:p>
        </w:tc>
      </w:tr>
      <w:tr w:rsidR="004B6719" w:rsidTr="004B6719">
        <w:tc>
          <w:tcPr>
            <w:tcW w:w="2651" w:type="dxa"/>
          </w:tcPr>
          <w:p w:rsidR="004B6719" w:rsidRDefault="004B6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0x4=</w:t>
            </w:r>
          </w:p>
        </w:tc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2x10=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3x0=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1x5=</w:t>
            </w:r>
          </w:p>
        </w:tc>
      </w:tr>
      <w:tr w:rsidR="004B6719" w:rsidTr="004B6719">
        <w:tc>
          <w:tcPr>
            <w:tcW w:w="2651" w:type="dxa"/>
          </w:tcPr>
          <w:p w:rsidR="004B6719" w:rsidRDefault="004B6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2x8=</w:t>
            </w:r>
          </w:p>
        </w:tc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3x5=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1x1=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2x5=</w:t>
            </w:r>
          </w:p>
        </w:tc>
      </w:tr>
      <w:tr w:rsidR="004B6719" w:rsidTr="004B6719">
        <w:tc>
          <w:tcPr>
            <w:tcW w:w="2651" w:type="dxa"/>
          </w:tcPr>
          <w:p w:rsidR="004B6719" w:rsidRDefault="004B6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3x1=</w:t>
            </w:r>
          </w:p>
        </w:tc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5x3=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3x7=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3x10=</w:t>
            </w:r>
          </w:p>
        </w:tc>
      </w:tr>
      <w:tr w:rsidR="004B6719" w:rsidTr="004B6719">
        <w:tc>
          <w:tcPr>
            <w:tcW w:w="2651" w:type="dxa"/>
          </w:tcPr>
          <w:p w:rsidR="004B6719" w:rsidRDefault="004B6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1x10=</w:t>
            </w:r>
          </w:p>
        </w:tc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2x3=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2x9=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10x3=</w:t>
            </w:r>
          </w:p>
        </w:tc>
      </w:tr>
      <w:tr w:rsidR="004B6719" w:rsidTr="004B6719"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3x9=</w:t>
            </w:r>
          </w:p>
        </w:tc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1x8=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3x8=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3x6=</w:t>
            </w:r>
          </w:p>
        </w:tc>
      </w:tr>
      <w:tr w:rsidR="004B6719" w:rsidTr="004B6719"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9x3=</w:t>
            </w:r>
          </w:p>
        </w:tc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3x4=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2x6=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2x2=</w:t>
            </w:r>
          </w:p>
        </w:tc>
      </w:tr>
      <w:tr w:rsidR="004B6719" w:rsidTr="004B6719"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2x7=</w:t>
            </w:r>
          </w:p>
        </w:tc>
        <w:tc>
          <w:tcPr>
            <w:tcW w:w="2651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2x0=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6x2=</w:t>
            </w:r>
          </w:p>
        </w:tc>
        <w:tc>
          <w:tcPr>
            <w:tcW w:w="2652" w:type="dxa"/>
          </w:tcPr>
          <w:p w:rsidR="004B6719" w:rsidRDefault="00406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0x5=</w:t>
            </w:r>
          </w:p>
        </w:tc>
      </w:tr>
    </w:tbl>
    <w:p w:rsidR="004B6719" w:rsidRPr="004B6719" w:rsidRDefault="004B6719">
      <w:pPr>
        <w:rPr>
          <w:sz w:val="32"/>
          <w:szCs w:val="32"/>
        </w:rPr>
      </w:pPr>
    </w:p>
    <w:sectPr w:rsidR="004B6719" w:rsidRPr="004B6719" w:rsidSect="004B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719"/>
    <w:rsid w:val="004063F8"/>
    <w:rsid w:val="004B6719"/>
    <w:rsid w:val="0080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AC586-A6C5-4852-97B4-2C61FD34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Cath &amp; Pas</dc:creator>
  <cp:lastModifiedBy>Internet Cath &amp; Pas</cp:lastModifiedBy>
  <cp:revision>1</cp:revision>
  <dcterms:created xsi:type="dcterms:W3CDTF">2020-03-19T12:15:00Z</dcterms:created>
  <dcterms:modified xsi:type="dcterms:W3CDTF">2020-03-19T12:29:00Z</dcterms:modified>
</cp:coreProperties>
</file>